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8EB2B" w14:textId="77777777" w:rsidR="000B4902" w:rsidRPr="004A0D43" w:rsidRDefault="000B4902" w:rsidP="000B49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8298B4" w14:textId="0E087230" w:rsidR="000B4902" w:rsidRPr="00691CFD" w:rsidRDefault="000B4902" w:rsidP="000B4902">
      <w:pPr>
        <w:pStyle w:val="Subtitle"/>
        <w:jc w:val="center"/>
        <w:rPr>
          <w:rFonts w:ascii="Times New Roman" w:hAnsi="Times New Roman" w:cs="Times New Roman"/>
          <w:bCs/>
          <w:smallCaps/>
          <w:color w:val="auto"/>
          <w:sz w:val="24"/>
          <w:szCs w:val="24"/>
        </w:rPr>
      </w:pPr>
      <w:r w:rsidRPr="00691CFD">
        <w:rPr>
          <w:rFonts w:ascii="Times New Roman" w:hAnsi="Times New Roman" w:cs="Times New Roman"/>
          <w:color w:val="auto"/>
          <w:sz w:val="24"/>
          <w:szCs w:val="24"/>
        </w:rPr>
        <w:t>PASIŪLYMŲ VERTINIMO KRITERIJAI IR SĄLYGOS</w:t>
      </w:r>
    </w:p>
    <w:p w14:paraId="32290131" w14:textId="77777777" w:rsidR="000B4902" w:rsidRPr="00691CFD" w:rsidRDefault="000B4902" w:rsidP="000B490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CFD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0" w:name="_Hlk91157291"/>
      <w:r w:rsidRPr="00691CFD">
        <w:rPr>
          <w:rFonts w:ascii="Times New Roman" w:eastAsia="Calibri" w:hAnsi="Times New Roman" w:cs="Times New Roman"/>
          <w:sz w:val="24"/>
          <w:szCs w:val="24"/>
        </w:rPr>
        <w:t xml:space="preserve">Pirkimo sąlygų 6 priede </w:t>
      </w:r>
      <w:bookmarkEnd w:id="0"/>
      <w:r w:rsidRPr="00691CFD">
        <w:rPr>
          <w:rFonts w:ascii="Times New Roman" w:eastAsia="Calibri" w:hAnsi="Times New Roman" w:cs="Times New Roman"/>
          <w:sz w:val="24"/>
          <w:szCs w:val="24"/>
        </w:rPr>
        <w:t>„Pasiūlymo forma“.</w:t>
      </w:r>
    </w:p>
    <w:p w14:paraId="5B88B8B6" w14:textId="77777777" w:rsidR="00306715" w:rsidRDefault="00306715"/>
    <w:sectPr w:rsidR="00306715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1E239" w14:textId="77777777" w:rsidR="00A81B71" w:rsidRDefault="00A81B71" w:rsidP="000B4902">
      <w:pPr>
        <w:spacing w:after="0" w:line="240" w:lineRule="auto"/>
      </w:pPr>
      <w:r>
        <w:separator/>
      </w:r>
    </w:p>
  </w:endnote>
  <w:endnote w:type="continuationSeparator" w:id="0">
    <w:p w14:paraId="2DC11A3C" w14:textId="77777777" w:rsidR="00A81B71" w:rsidRDefault="00A81B71" w:rsidP="000B4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6F66F" w14:textId="77777777" w:rsidR="00A81B71" w:rsidRDefault="00A81B71" w:rsidP="000B4902">
      <w:pPr>
        <w:spacing w:after="0" w:line="240" w:lineRule="auto"/>
      </w:pPr>
      <w:r>
        <w:separator/>
      </w:r>
    </w:p>
  </w:footnote>
  <w:footnote w:type="continuationSeparator" w:id="0">
    <w:p w14:paraId="1E2964DD" w14:textId="77777777" w:rsidR="00A81B71" w:rsidRDefault="00A81B71" w:rsidP="000B4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BDC1" w14:textId="77777777" w:rsidR="000B4902" w:rsidRPr="008459CB" w:rsidRDefault="000B4902" w:rsidP="000B4902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r w:rsidRPr="008459CB">
      <w:rPr>
        <w:rFonts w:ascii="Times New Roman" w:eastAsia="MS Gothic" w:hAnsi="Times New Roman" w:cs="Times New Roman"/>
        <w:sz w:val="24"/>
        <w:szCs w:val="20"/>
        <w:lang w:eastAsia="ar-SA"/>
      </w:rPr>
      <w:t xml:space="preserve">Pirkimo sąlygų 7 priedas </w:t>
    </w:r>
  </w:p>
  <w:p w14:paraId="36358FD9" w14:textId="77777777" w:rsidR="000B4902" w:rsidRPr="008459CB" w:rsidRDefault="000B4902" w:rsidP="000B4902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r w:rsidRPr="008459CB">
      <w:rPr>
        <w:rFonts w:ascii="Times New Roman" w:eastAsia="Calibri" w:hAnsi="Times New Roman" w:cs="Times New Roman"/>
        <w:sz w:val="24"/>
        <w:szCs w:val="20"/>
        <w:lang w:eastAsia="ar-SA"/>
      </w:rPr>
      <w:t>„Pasiūlymų vertinimo kriterijai ir sąlygos“</w:t>
    </w:r>
  </w:p>
  <w:p w14:paraId="4BE57AA3" w14:textId="77777777" w:rsidR="000B4902" w:rsidRDefault="000B49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4F"/>
    <w:rsid w:val="00030D37"/>
    <w:rsid w:val="000B4902"/>
    <w:rsid w:val="0022054F"/>
    <w:rsid w:val="00306715"/>
    <w:rsid w:val="003E04BF"/>
    <w:rsid w:val="00691CFD"/>
    <w:rsid w:val="007E74F8"/>
    <w:rsid w:val="00A81B71"/>
    <w:rsid w:val="00E8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F912AE-19D8-4CAB-9FEA-6E147A1D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90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054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054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054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054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054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054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054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054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054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05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05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05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05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05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05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05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05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05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05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205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054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205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054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205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054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205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05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05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054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49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9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B49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90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0e21f775fd6e656f2f4f5d23f60058de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4d40365f3ef9970311bd689f24894585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836685B7-D577-4CBA-ADA3-230FE233B263}"/>
</file>

<file path=customXml/itemProps2.xml><?xml version="1.0" encoding="utf-8"?>
<ds:datastoreItem xmlns:ds="http://schemas.openxmlformats.org/officeDocument/2006/customXml" ds:itemID="{DF505742-5BAB-41DA-BD30-5B77F18E5967}"/>
</file>

<file path=customXml/itemProps3.xml><?xml version="1.0" encoding="utf-8"?>
<ds:datastoreItem xmlns:ds="http://schemas.openxmlformats.org/officeDocument/2006/customXml" ds:itemID="{D4EC9B4E-57A2-493F-A953-8907973C2F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229</Characters>
  <Application>Microsoft Office Word</Application>
  <DocSecurity>0</DocSecurity>
  <Lines>6</Lines>
  <Paragraphs>2</Paragraphs>
  <ScaleCrop>false</ScaleCrop>
  <Company>LR URM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Žigienė</dc:creator>
  <cp:keywords/>
  <dc:description/>
  <cp:lastModifiedBy>Asta Žigienė</cp:lastModifiedBy>
  <cp:revision>3</cp:revision>
  <dcterms:created xsi:type="dcterms:W3CDTF">2026-02-17T12:57:00Z</dcterms:created>
  <dcterms:modified xsi:type="dcterms:W3CDTF">2026-02-17T12:59:00Z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4" name="docLang">
    <vt:lpwstr>lt</vt:lpwstr>
  </property>
  <property fmtid="{D5CDD505-2E9C-101B-9397-08002B2CF9AE}" pid="5" name="MediaServiceImageTags">
    <vt:lpwstr/>
  </property>
</Properties>
</file>